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Сведения о доходах, об имуществе и обязательствах имущественного характера,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представленные муниципальными служащими Администрации Кировского сельского поселения</w:t>
      </w: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</w:p>
    <w:p w:rsidR="003B2C0B" w:rsidRPr="003B2C0B" w:rsidRDefault="003B2C0B" w:rsidP="003B2C0B">
      <w:pPr>
        <w:pStyle w:val="a4"/>
        <w:jc w:val="center"/>
        <w:rPr>
          <w:sz w:val="28"/>
          <w:szCs w:val="28"/>
        </w:rPr>
      </w:pPr>
      <w:r w:rsidRPr="003B2C0B">
        <w:rPr>
          <w:sz w:val="28"/>
          <w:szCs w:val="28"/>
        </w:rPr>
        <w:t>за отчетный период с 1 января 201</w:t>
      </w:r>
      <w:r w:rsidR="008A04E2">
        <w:rPr>
          <w:sz w:val="28"/>
          <w:szCs w:val="28"/>
        </w:rPr>
        <w:t>8</w:t>
      </w:r>
      <w:r w:rsidRPr="003B2C0B">
        <w:rPr>
          <w:sz w:val="28"/>
          <w:szCs w:val="28"/>
        </w:rPr>
        <w:t xml:space="preserve"> г. по 31 декабря 201</w:t>
      </w:r>
      <w:r w:rsidR="008A04E2">
        <w:rPr>
          <w:sz w:val="28"/>
          <w:szCs w:val="28"/>
        </w:rPr>
        <w:t>8</w:t>
      </w:r>
      <w:r w:rsidRPr="003B2C0B">
        <w:rPr>
          <w:sz w:val="28"/>
          <w:szCs w:val="28"/>
        </w:rPr>
        <w:t xml:space="preserve"> г.</w:t>
      </w:r>
    </w:p>
    <w:tbl>
      <w:tblPr>
        <w:tblW w:w="146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701"/>
        <w:gridCol w:w="1276"/>
        <w:gridCol w:w="2410"/>
        <w:gridCol w:w="1417"/>
        <w:gridCol w:w="1560"/>
        <w:gridCol w:w="2268"/>
        <w:gridCol w:w="2268"/>
        <w:gridCol w:w="850"/>
        <w:gridCol w:w="890"/>
      </w:tblGrid>
      <w:tr w:rsidR="003B2C0B" w:rsidRPr="00BA14B3" w:rsidTr="00BA14B3">
        <w:trPr>
          <w:trHeight w:hRule="exact" w:val="1202"/>
          <w:tblHeader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left="218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Фамилия, имя,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отчество</w:t>
            </w:r>
            <w:r w:rsidR="00BA14B3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 xml:space="preserve">муниципального служащего, его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должность, члены семьи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21" w:lineRule="exact"/>
              <w:ind w:right="16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Годовой доход (рублей)</w:t>
            </w:r>
          </w:p>
        </w:tc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 и транспортных средств,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154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Перечень объектов недвижимого имущества,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находящегося в пользовании</w:t>
            </w:r>
          </w:p>
        </w:tc>
      </w:tr>
      <w:tr w:rsidR="002A5C70" w:rsidRPr="00BA14B3" w:rsidTr="008E4EEC">
        <w:trPr>
          <w:tblHeader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2C0B" w:rsidRPr="00BA14B3" w:rsidRDefault="003B2C0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60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7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43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3"/>
                <w:sz w:val="24"/>
                <w:szCs w:val="24"/>
              </w:rPr>
              <w:t xml:space="preserve">Страна 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t>располо</w:t>
            </w:r>
            <w:r w:rsidRPr="00BA14B3">
              <w:rPr>
                <w:color w:val="000000"/>
                <w:spacing w:val="-5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18" w:lineRule="exact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5"/>
                <w:sz w:val="24"/>
                <w:szCs w:val="24"/>
              </w:rPr>
              <w:t xml:space="preserve">Транспортные средства (с указанием </w:t>
            </w:r>
            <w:r w:rsidRPr="00BA14B3">
              <w:rPr>
                <w:color w:val="000000"/>
                <w:spacing w:val="-4"/>
                <w:sz w:val="24"/>
                <w:szCs w:val="24"/>
              </w:rPr>
              <w:t>вида и марки)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9333B">
            <w:pPr>
              <w:shd w:val="clear" w:color="auto" w:fill="FFFFFF"/>
              <w:spacing w:line="218" w:lineRule="exact"/>
              <w:ind w:right="281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BA14B3">
              <w:rPr>
                <w:color w:val="000000"/>
                <w:spacing w:val="-6"/>
                <w:sz w:val="24"/>
                <w:szCs w:val="24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 w:rsidP="003B2C0B">
            <w:pPr>
              <w:shd w:val="clear" w:color="auto" w:fill="FFFFFF"/>
              <w:spacing w:line="221" w:lineRule="exact"/>
              <w:ind w:right="60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8"/>
                <w:sz w:val="24"/>
                <w:szCs w:val="24"/>
              </w:rPr>
              <w:t xml:space="preserve">Площадь </w:t>
            </w:r>
            <w:r w:rsidRPr="00BA14B3">
              <w:rPr>
                <w:color w:val="000000"/>
                <w:spacing w:val="-12"/>
                <w:sz w:val="24"/>
                <w:szCs w:val="24"/>
              </w:rPr>
              <w:t>(кв. м)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pacing w:val="-15"/>
                <w:sz w:val="24"/>
                <w:szCs w:val="24"/>
              </w:rPr>
              <w:t>Страна располо</w:t>
            </w:r>
            <w:r w:rsidRPr="00BA14B3">
              <w:rPr>
                <w:color w:val="000000"/>
                <w:spacing w:val="-15"/>
                <w:sz w:val="24"/>
                <w:szCs w:val="24"/>
              </w:rPr>
              <w:softHyphen/>
            </w:r>
            <w:r w:rsidRPr="00BA14B3">
              <w:rPr>
                <w:color w:val="000000"/>
                <w:spacing w:val="-16"/>
                <w:sz w:val="24"/>
                <w:szCs w:val="24"/>
              </w:rPr>
              <w:t>жения</w:t>
            </w:r>
          </w:p>
        </w:tc>
      </w:tr>
      <w:tr w:rsidR="00C02376" w:rsidRPr="00BA14B3" w:rsidTr="008E4EEC">
        <w:trPr>
          <w:tblHeader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ind w:left="-101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C0B" w:rsidRPr="00BA14B3" w:rsidRDefault="003B2C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9</w:t>
            </w:r>
          </w:p>
        </w:tc>
      </w:tr>
      <w:tr w:rsidR="00BF1209" w:rsidRPr="00BA14B3" w:rsidTr="008E4EEC">
        <w:trPr>
          <w:trHeight w:val="495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D74EE5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Безрукова Ирина Ивановна</w:t>
            </w:r>
          </w:p>
          <w:p w:rsidR="00BF1209" w:rsidRPr="00BA14B3" w:rsidRDefault="00BF120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Глава</w:t>
            </w:r>
            <w:r w:rsidRPr="00BA14B3">
              <w:rPr>
                <w:sz w:val="24"/>
                <w:szCs w:val="24"/>
              </w:rPr>
              <w:t xml:space="preserve"> </w:t>
            </w:r>
            <w:r w:rsidRPr="009F7989">
              <w:rPr>
                <w:b/>
                <w:sz w:val="24"/>
                <w:szCs w:val="24"/>
              </w:rPr>
              <w:t>Администрации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A04E2" w:rsidP="008A04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597771</w:t>
            </w:r>
            <w:r w:rsidR="00BF1209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9F798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Легковой автомобиль: СУЗУКИ </w:t>
            </w:r>
            <w:r>
              <w:rPr>
                <w:color w:val="000000"/>
                <w:sz w:val="24"/>
                <w:szCs w:val="24"/>
                <w:lang w:val="en-US"/>
              </w:rPr>
              <w:t>SX-4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BF1209" w:rsidRPr="00BA14B3" w:rsidTr="008E4EEC">
        <w:trPr>
          <w:trHeight w:val="1241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D74EE5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9F798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F1209" w:rsidRPr="00BA14B3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Default="00BF1209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8A04E2" w:rsidP="001F5CCB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F1209" w:rsidRPr="00BA14B3">
              <w:rPr>
                <w:sz w:val="24"/>
                <w:szCs w:val="24"/>
              </w:rPr>
              <w:t>емельный участок</w:t>
            </w:r>
          </w:p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A14B3">
              <w:rPr>
                <w:sz w:val="24"/>
                <w:szCs w:val="24"/>
              </w:rPr>
              <w:t>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F1209" w:rsidRPr="00BA14B3" w:rsidRDefault="00BF1209" w:rsidP="001F5CCB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9F7989" w:rsidRPr="00BA14B3" w:rsidTr="008E4EEC">
        <w:trPr>
          <w:trHeight w:val="135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Шахаева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Елена Владимировна</w:t>
            </w:r>
          </w:p>
          <w:p w:rsidR="009F7989" w:rsidRPr="00BA14B3" w:rsidRDefault="009F7989" w:rsidP="00D74EE5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8A04E2" w:rsidP="008A04E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582089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 w:rsidR="00833597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9F7989" w:rsidRPr="00BA14B3">
              <w:rPr>
                <w:sz w:val="24"/>
                <w:szCs w:val="24"/>
              </w:rPr>
              <w:t>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40,2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8E4EEC">
        <w:trPr>
          <w:trHeight w:val="783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989" w:rsidRPr="00BA14B3">
              <w:rPr>
                <w:sz w:val="24"/>
                <w:szCs w:val="24"/>
              </w:rPr>
              <w:t>емельный участок</w:t>
            </w:r>
            <w:r w:rsidR="009F50B7">
              <w:rPr>
                <w:sz w:val="24"/>
                <w:szCs w:val="24"/>
              </w:rPr>
              <w:t xml:space="preserve">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8E4EEC">
        <w:trPr>
          <w:trHeight w:val="10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D74EE5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Коломейцева Татьяна</w:t>
            </w:r>
          </w:p>
          <w:p w:rsidR="009F7989" w:rsidRPr="00BA14B3" w:rsidRDefault="009F7989" w:rsidP="00D74EE5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Андреевна</w:t>
            </w:r>
          </w:p>
          <w:p w:rsidR="009F7989" w:rsidRPr="00BA14B3" w:rsidRDefault="009F7989" w:rsidP="00D74EE5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7B0D74" w:rsidP="007B0D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756466</w:t>
            </w:r>
            <w:r w:rsidR="009F7989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52,9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9F7989" w:rsidRPr="00BA14B3" w:rsidTr="008E4EEC">
        <w:trPr>
          <w:trHeight w:val="530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A8387F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7989" w:rsidRPr="00BA14B3">
              <w:rPr>
                <w:sz w:val="24"/>
                <w:szCs w:val="24"/>
              </w:rPr>
              <w:t>емельный участок</w:t>
            </w:r>
          </w:p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700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F7989" w:rsidRPr="00BA14B3" w:rsidRDefault="009F7989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7B0D74" w:rsidRPr="00BA14B3" w:rsidTr="008E4EEC">
        <w:trPr>
          <w:trHeight w:val="1220"/>
        </w:trPr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>
            <w:pPr>
              <w:jc w:val="center"/>
              <w:rPr>
                <w:bCs/>
                <w:sz w:val="24"/>
                <w:szCs w:val="24"/>
              </w:rPr>
            </w:pPr>
            <w:r w:rsidRPr="00BA14B3">
              <w:rPr>
                <w:bCs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7B0D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240755</w:t>
            </w:r>
            <w:r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D74" w:rsidRPr="00BA14B3" w:rsidRDefault="007B0D74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квартира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(1/4 доля общей собственности)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D74" w:rsidRPr="00BA14B3" w:rsidRDefault="007B0D74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61,8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D74" w:rsidRPr="00BA14B3" w:rsidRDefault="007B0D74" w:rsidP="008310B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автомобиль легковой</w:t>
            </w:r>
          </w:p>
          <w:p w:rsidR="007B0D74" w:rsidRPr="00BA14B3" w:rsidRDefault="007B0D74" w:rsidP="008310B2">
            <w:pPr>
              <w:pStyle w:val="a4"/>
              <w:jc w:val="both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ГАЗ 31029</w:t>
            </w:r>
          </w:p>
          <w:p w:rsidR="007B0D74" w:rsidRPr="00BA14B3" w:rsidRDefault="007B0D74" w:rsidP="009F50B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D74" w:rsidRPr="00BA14B3" w:rsidRDefault="007B0D74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0D74" w:rsidRPr="00BA14B3" w:rsidRDefault="007B0D74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7B0D74" w:rsidRPr="00BA14B3" w:rsidTr="008E4EEC">
        <w:trPr>
          <w:trHeight w:val="537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9F50B7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земельный участок </w:t>
            </w:r>
            <w:r>
              <w:rPr>
                <w:sz w:val="24"/>
                <w:szCs w:val="24"/>
              </w:rPr>
              <w:t xml:space="preserve"> 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назначения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33000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</w:tr>
      <w:tr w:rsidR="007B0D74" w:rsidRPr="00BA14B3" w:rsidTr="008E4EEC">
        <w:trPr>
          <w:trHeight w:val="99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 w:rsidP="001F5C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 w:rsidP="001F5CCB">
            <w:pPr>
              <w:pStyle w:val="a4"/>
              <w:rPr>
                <w:sz w:val="24"/>
                <w:szCs w:val="24"/>
              </w:rPr>
            </w:pPr>
          </w:p>
        </w:tc>
      </w:tr>
      <w:tr w:rsidR="007B0D74" w:rsidRPr="00BA14B3" w:rsidTr="008E4EEC">
        <w:trPr>
          <w:trHeight w:val="20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7B0D74" w:rsidRPr="00BA14B3" w:rsidRDefault="007B0D74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</w:tr>
      <w:tr w:rsidR="007B0D74" w:rsidRPr="00BA14B3" w:rsidTr="008E4EEC">
        <w:trPr>
          <w:trHeight w:val="58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BA14B3">
              <w:rPr>
                <w:sz w:val="24"/>
                <w:szCs w:val="24"/>
              </w:rPr>
              <w:t>илой дом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42,6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Default="007B0D74" w:rsidP="008310B2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</w:tr>
      <w:tr w:rsidR="007B0D74" w:rsidRPr="00BA14B3" w:rsidTr="008E4EEC">
        <w:trPr>
          <w:trHeight w:val="339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Default="007B0D74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</w:tr>
      <w:tr w:rsidR="007B0D74" w:rsidRPr="00BA14B3" w:rsidTr="008E4EEC">
        <w:trPr>
          <w:trHeight w:val="52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7B0D7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7B0D74" w:rsidRPr="00BA14B3" w:rsidRDefault="007B0D74" w:rsidP="007B0D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(приусадебный)</w:t>
            </w:r>
          </w:p>
          <w:p w:rsidR="007B0D74" w:rsidRDefault="007B0D74" w:rsidP="008310B2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0D74" w:rsidRPr="00BA14B3" w:rsidRDefault="007B0D74" w:rsidP="008310B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0D74" w:rsidRPr="00BA14B3" w:rsidRDefault="007B0D74">
            <w:pPr>
              <w:rPr>
                <w:color w:val="000000"/>
                <w:sz w:val="24"/>
                <w:szCs w:val="24"/>
              </w:rPr>
            </w:pPr>
          </w:p>
        </w:tc>
      </w:tr>
      <w:tr w:rsidR="008E4EEC" w:rsidRPr="00BA14B3" w:rsidTr="008E4EEC">
        <w:trPr>
          <w:trHeight w:val="11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Кабан Анна Николаевна,</w:t>
            </w:r>
          </w:p>
          <w:p w:rsidR="008E4EEC" w:rsidRPr="00BA14B3" w:rsidRDefault="008E4EEC" w:rsidP="008E4EEC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Специалист </w:t>
            </w:r>
            <w:r>
              <w:rPr>
                <w:b/>
                <w:sz w:val="24"/>
                <w:szCs w:val="24"/>
              </w:rPr>
              <w:t xml:space="preserve">первой </w:t>
            </w:r>
            <w:r>
              <w:rPr>
                <w:b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E4EEC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139302</w:t>
            </w:r>
            <w:r w:rsidRPr="00BA14B3">
              <w:rPr>
                <w:rFonts w:ascii="Arial" w:eastAsia="Times New Roman" w:hAnsi="Arial" w:cs="Times New Roman"/>
                <w:sz w:val="24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E244CC" w:rsidP="003C12B6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EC" w:rsidRDefault="008E4EEC" w:rsidP="008310B2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293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Default="008E4EEC" w:rsidP="008310B2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Default="008E4EEC" w:rsidP="008E4EEC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3C12B6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EC" w:rsidRPr="00BA14B3" w:rsidRDefault="008E4EEC" w:rsidP="008C43A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8E4EEC" w:rsidRPr="00BA14B3" w:rsidRDefault="008E4EEC" w:rsidP="008C43A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lastRenderedPageBreak/>
              <w:t>(приусадебный)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C43A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2320,0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C43A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1155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310B2">
            <w:pPr>
              <w:pStyle w:val="a4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8310B2">
            <w:pPr>
              <w:pStyle w:val="a4"/>
              <w:rPr>
                <w:color w:val="000000"/>
                <w:sz w:val="24"/>
                <w:szCs w:val="24"/>
              </w:rPr>
            </w:pPr>
          </w:p>
        </w:tc>
      </w:tr>
      <w:tr w:rsidR="008E4EEC" w:rsidRPr="00BA14B3" w:rsidTr="008E4EEC">
        <w:trPr>
          <w:trHeight w:val="87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lastRenderedPageBreak/>
              <w:t>Медведева Екатерина Александровна</w:t>
            </w:r>
          </w:p>
          <w:p w:rsidR="008E4EEC" w:rsidRPr="00BA14B3" w:rsidRDefault="008E4EEC" w:rsidP="00D36D1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E244CC" w:rsidP="00E244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445725</w:t>
            </w:r>
            <w:r w:rsidR="008E4EEC" w:rsidRPr="00BA14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44CC" w:rsidRDefault="00E244CC" w:rsidP="00D36D13">
            <w:pPr>
              <w:pStyle w:val="a4"/>
              <w:rPr>
                <w:sz w:val="24"/>
                <w:szCs w:val="24"/>
              </w:rPr>
            </w:pPr>
          </w:p>
          <w:p w:rsidR="00E244CC" w:rsidRDefault="00E244CC" w:rsidP="00D36D13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D36D13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7170A8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4EEC" w:rsidRPr="00BA14B3" w:rsidRDefault="008E4EEC" w:rsidP="00D36D13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E244CC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4</w:t>
            </w:r>
            <w:r w:rsidR="00E244CC">
              <w:rPr>
                <w:sz w:val="24"/>
                <w:szCs w:val="24"/>
              </w:rPr>
              <w:t>5</w:t>
            </w:r>
            <w:r w:rsidRPr="00BA14B3">
              <w:rPr>
                <w:sz w:val="24"/>
                <w:szCs w:val="24"/>
              </w:rPr>
              <w:t>,</w:t>
            </w:r>
            <w:r w:rsidR="00E244CC">
              <w:rPr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978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D36D1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4EEC" w:rsidRPr="00BA14B3" w:rsidRDefault="00E244CC" w:rsidP="00D36D1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  <w:r w:rsidR="008E4EEC" w:rsidRPr="00BA1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423"/>
        </w:trPr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pStyle w:val="a4"/>
              <w:rPr>
                <w:b/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E244CC" w:rsidP="00E244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377923</w:t>
            </w:r>
            <w:r w:rsidR="008E4E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Легковой автомобиль: ЛАДА 210740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7170A8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 w:rsidRPr="00BA14B3">
              <w:rPr>
                <w:sz w:val="24"/>
                <w:szCs w:val="24"/>
              </w:rPr>
              <w:t>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54,8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540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D36D1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D36D1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4EEC" w:rsidRPr="00BA14B3" w:rsidRDefault="008E4EEC" w:rsidP="007170A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 xml:space="preserve">2150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FD5BC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A14B3">
              <w:rPr>
                <w:color w:val="000000"/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6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Default="008E4EEC" w:rsidP="00155A6A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BA14B3">
              <w:rPr>
                <w:b/>
                <w:sz w:val="24"/>
                <w:szCs w:val="24"/>
              </w:rPr>
              <w:t>Исмаилова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Шахризат</w:t>
            </w:r>
            <w:proofErr w:type="spellEnd"/>
            <w:r w:rsidRPr="00BA14B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14B3">
              <w:rPr>
                <w:b/>
                <w:sz w:val="24"/>
                <w:szCs w:val="24"/>
              </w:rPr>
              <w:t>Мирзе-Ахмедовна</w:t>
            </w:r>
            <w:proofErr w:type="spellEnd"/>
          </w:p>
          <w:p w:rsidR="008E4EEC" w:rsidRPr="00BA14B3" w:rsidRDefault="00E244CC" w:rsidP="00155A6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E244CC" w:rsidP="00E244C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431662</w:t>
            </w:r>
            <w:r w:rsidR="008E4EEC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588"/>
        </w:trPr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1210</w:t>
            </w:r>
            <w:r w:rsidR="00E244CC">
              <w:rPr>
                <w:sz w:val="24"/>
                <w:szCs w:val="24"/>
              </w:rPr>
              <w:t>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233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E244CC" w:rsidP="00FD5BC6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Османова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Зумуруд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Алаутдиновна</w:t>
            </w:r>
            <w:proofErr w:type="spellEnd"/>
            <w:r w:rsidR="008E4EEC" w:rsidRPr="00BA14B3">
              <w:rPr>
                <w:b/>
                <w:sz w:val="24"/>
                <w:szCs w:val="24"/>
              </w:rPr>
              <w:t xml:space="preserve"> </w:t>
            </w:r>
          </w:p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b/>
                <w:sz w:val="24"/>
                <w:szCs w:val="24"/>
              </w:rPr>
              <w:t xml:space="preserve">Главный </w:t>
            </w:r>
            <w:r w:rsidR="00E244CC">
              <w:rPr>
                <w:b/>
                <w:sz w:val="24"/>
                <w:szCs w:val="24"/>
              </w:rPr>
              <w:t>специалист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Default="008E4EEC" w:rsidP="003C12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8E4EEC" w:rsidRPr="00BA14B3" w:rsidRDefault="00E244CC" w:rsidP="00E244CC">
            <w:pPr>
              <w:rPr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275400</w:t>
            </w:r>
            <w:r w:rsidR="008E4EEC" w:rsidRPr="00BA14B3">
              <w:rPr>
                <w:rFonts w:ascii="Calibri" w:eastAsia="Times New Roman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Default="008E4EEC" w:rsidP="00FD5BC6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Default="00E244C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не имеет</w:t>
            </w:r>
          </w:p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Default="008E4EEC" w:rsidP="00FD5BC6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E244CC" w:rsidP="00FD5BC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Default="008E4EEC" w:rsidP="00FD5BC6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E244CC" w:rsidP="00E244C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E4EEC" w:rsidRPr="00BA14B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Default="008E4EEC" w:rsidP="00FD5BC6">
            <w:pPr>
              <w:pStyle w:val="a4"/>
              <w:rPr>
                <w:sz w:val="24"/>
                <w:szCs w:val="24"/>
              </w:rPr>
            </w:pPr>
          </w:p>
          <w:p w:rsidR="008E4EEC" w:rsidRPr="00BA14B3" w:rsidRDefault="008E4EEC" w:rsidP="00FD5BC6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  <w:tr w:rsidR="008E4EEC" w:rsidRPr="00BA14B3" w:rsidTr="008E4EEC">
        <w:trPr>
          <w:trHeight w:val="345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D36D1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D36D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BA14B3">
              <w:rPr>
                <w:sz w:val="24"/>
                <w:szCs w:val="24"/>
              </w:rPr>
              <w:t>емельный участок</w:t>
            </w:r>
          </w:p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(приусадебный)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E244CC" w:rsidP="00155A6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E4EEC" w:rsidRPr="00BA14B3" w:rsidRDefault="008E4EEC" w:rsidP="00155A6A">
            <w:pPr>
              <w:pStyle w:val="a4"/>
              <w:rPr>
                <w:sz w:val="24"/>
                <w:szCs w:val="24"/>
              </w:rPr>
            </w:pPr>
            <w:r w:rsidRPr="00BA14B3">
              <w:rPr>
                <w:sz w:val="24"/>
                <w:szCs w:val="24"/>
              </w:rPr>
              <w:t>Россия</w:t>
            </w:r>
          </w:p>
        </w:tc>
      </w:tr>
    </w:tbl>
    <w:p w:rsidR="00842AC3" w:rsidRPr="00BA14B3" w:rsidRDefault="00842AC3">
      <w:pPr>
        <w:rPr>
          <w:sz w:val="24"/>
          <w:szCs w:val="24"/>
        </w:rPr>
      </w:pPr>
    </w:p>
    <w:sectPr w:rsidR="00842AC3" w:rsidRPr="00BA14B3" w:rsidSect="003B2C0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0B"/>
    <w:rsid w:val="00155A6A"/>
    <w:rsid w:val="002A500C"/>
    <w:rsid w:val="002A5C70"/>
    <w:rsid w:val="00354319"/>
    <w:rsid w:val="0039333B"/>
    <w:rsid w:val="003B2C0B"/>
    <w:rsid w:val="003C12B6"/>
    <w:rsid w:val="004C1737"/>
    <w:rsid w:val="006C42E2"/>
    <w:rsid w:val="006E5977"/>
    <w:rsid w:val="007B0D74"/>
    <w:rsid w:val="008310B2"/>
    <w:rsid w:val="00833597"/>
    <w:rsid w:val="00842AC3"/>
    <w:rsid w:val="008A04E2"/>
    <w:rsid w:val="008E4EEC"/>
    <w:rsid w:val="009F50B7"/>
    <w:rsid w:val="009F7989"/>
    <w:rsid w:val="00A80CD6"/>
    <w:rsid w:val="00A8387F"/>
    <w:rsid w:val="00AB28C5"/>
    <w:rsid w:val="00B33240"/>
    <w:rsid w:val="00BA14B3"/>
    <w:rsid w:val="00BF1209"/>
    <w:rsid w:val="00C02376"/>
    <w:rsid w:val="00C66D1D"/>
    <w:rsid w:val="00D36D13"/>
    <w:rsid w:val="00D74EE5"/>
    <w:rsid w:val="00E244CC"/>
    <w:rsid w:val="00F5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3B2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4">
    <w:name w:val="No Spacing"/>
    <w:uiPriority w:val="1"/>
    <w:qFormat/>
    <w:rsid w:val="003B2C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12</cp:revision>
  <dcterms:created xsi:type="dcterms:W3CDTF">2016-11-28T09:14:00Z</dcterms:created>
  <dcterms:modified xsi:type="dcterms:W3CDTF">2019-05-17T07:32:00Z</dcterms:modified>
</cp:coreProperties>
</file>